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6A9" w:rsidRPr="0083513C" w:rsidRDefault="00E511AD" w:rsidP="0083513C">
      <w:pPr>
        <w:jc w:val="center"/>
        <w:rPr>
          <w:sz w:val="28"/>
          <w:szCs w:val="28"/>
        </w:rPr>
      </w:pPr>
      <w:r w:rsidRPr="0083513C">
        <w:rPr>
          <w:sz w:val="28"/>
          <w:szCs w:val="28"/>
        </w:rPr>
        <w:t>OUR CLASS TRIP TO THE END OF THE EARTH</w:t>
      </w:r>
      <w:r w:rsidR="0083513C" w:rsidRPr="0083513C">
        <w:rPr>
          <w:sz w:val="28"/>
          <w:szCs w:val="28"/>
        </w:rPr>
        <w:t xml:space="preserve"> </w:t>
      </w:r>
      <w:r w:rsidR="0083513C" w:rsidRPr="0083513C">
        <w:rPr>
          <w:sz w:val="28"/>
          <w:szCs w:val="28"/>
        </w:rPr>
        <w:sym w:font="Wingdings" w:char="F0E0"/>
      </w:r>
      <w:r w:rsidR="0083513C" w:rsidRPr="0083513C">
        <w:rPr>
          <w:sz w:val="28"/>
          <w:szCs w:val="28"/>
        </w:rPr>
        <w:t xml:space="preserve"> ETHIOPIA</w:t>
      </w:r>
    </w:p>
    <w:p w:rsidR="00E511AD" w:rsidRDefault="00E511AD"/>
    <w:p w:rsidR="00E511AD" w:rsidRDefault="00E511AD">
      <w:r>
        <w:t>Before:</w:t>
      </w:r>
    </w:p>
    <w:p w:rsidR="00E511AD" w:rsidRDefault="00E511AD"/>
    <w:p w:rsidR="00E511AD" w:rsidRDefault="00E511AD" w:rsidP="0083513C">
      <w:pPr>
        <w:pStyle w:val="ListParagraph"/>
        <w:numPr>
          <w:ilvl w:val="0"/>
          <w:numId w:val="1"/>
        </w:numPr>
      </w:pPr>
      <w:r>
        <w:t xml:space="preserve">IF we took a trip to a very different culture and </w:t>
      </w:r>
      <w:r w:rsidR="0083513C">
        <w:t>environment like Ethiopia, what specific steps do you think we should take to be better prepared?</w:t>
      </w:r>
    </w:p>
    <w:p w:rsidR="0083513C" w:rsidRDefault="0083513C"/>
    <w:p w:rsidR="0083513C" w:rsidRDefault="0083513C"/>
    <w:p w:rsidR="0083513C" w:rsidRDefault="0083513C"/>
    <w:p w:rsidR="0083513C" w:rsidRDefault="0083513C"/>
    <w:p w:rsidR="0083513C" w:rsidRDefault="0083513C"/>
    <w:p w:rsidR="0083513C" w:rsidRDefault="0083513C">
      <w:r>
        <w:t>After:</w:t>
      </w:r>
    </w:p>
    <w:p w:rsidR="0083513C" w:rsidRDefault="0083513C"/>
    <w:p w:rsidR="0083513C" w:rsidRDefault="0083513C" w:rsidP="0083513C">
      <w:pPr>
        <w:pStyle w:val="ListParagraph"/>
        <w:numPr>
          <w:ilvl w:val="0"/>
          <w:numId w:val="1"/>
        </w:numPr>
      </w:pPr>
      <w:r>
        <w:t>What parts of the trip were more interesting and/or enjoyable?</w:t>
      </w:r>
    </w:p>
    <w:p w:rsidR="0083513C" w:rsidRDefault="0083513C" w:rsidP="0083513C"/>
    <w:p w:rsidR="0083513C" w:rsidRDefault="0083513C" w:rsidP="0083513C"/>
    <w:p w:rsidR="0083513C" w:rsidRDefault="0083513C" w:rsidP="0083513C"/>
    <w:p w:rsidR="0083513C" w:rsidRDefault="0083513C" w:rsidP="0083513C"/>
    <w:p w:rsidR="0083513C" w:rsidRDefault="0083513C" w:rsidP="0083513C"/>
    <w:p w:rsidR="0083513C" w:rsidRDefault="0083513C" w:rsidP="0083513C"/>
    <w:p w:rsidR="0083513C" w:rsidRDefault="0083513C" w:rsidP="0083513C">
      <w:pPr>
        <w:pStyle w:val="ListParagraph"/>
        <w:numPr>
          <w:ilvl w:val="0"/>
          <w:numId w:val="1"/>
        </w:numPr>
      </w:pPr>
      <w:r>
        <w:t>What might have been the more difficult / worst parts of the trip?</w:t>
      </w:r>
    </w:p>
    <w:sectPr w:rsidR="0083513C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10EE7"/>
    <w:multiLevelType w:val="hybridMultilevel"/>
    <w:tmpl w:val="BF40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511AD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1C5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13C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1AD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5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2016-04-07T17:18:00Z</dcterms:created>
  <dcterms:modified xsi:type="dcterms:W3CDTF">2016-04-07T17:35:00Z</dcterms:modified>
</cp:coreProperties>
</file>